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CA62" w14:textId="6C824CC1" w:rsidR="00932086" w:rsidRDefault="009053D7" w:rsidP="003E1A6A">
      <w:pPr>
        <w:spacing w:before="100" w:beforeAutospacing="1" w:after="100" w:afterAutospacing="1" w:line="240" w:lineRule="atLeast"/>
        <w:jc w:val="center"/>
        <w:textAlignment w:val="baseline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sz w:val="44"/>
          <w:szCs w:val="44"/>
          <w:shd w:val="clear" w:color="auto" w:fill="FFFFFF"/>
        </w:rPr>
        <w:t>202</w:t>
      </w:r>
      <w:r w:rsidR="00242F08">
        <w:rPr>
          <w:rFonts w:ascii="黑体" w:eastAsia="黑体" w:hAnsi="黑体" w:cs="黑体"/>
          <w:b/>
          <w:sz w:val="44"/>
          <w:szCs w:val="44"/>
          <w:shd w:val="clear" w:color="auto" w:fill="FFFFFF"/>
        </w:rPr>
        <w:t>4</w:t>
      </w:r>
      <w:r>
        <w:rPr>
          <w:rFonts w:ascii="黑体" w:eastAsia="黑体" w:hAnsi="黑体" w:cs="黑体" w:hint="eastAsia"/>
          <w:b/>
          <w:sz w:val="44"/>
          <w:szCs w:val="44"/>
          <w:shd w:val="clear" w:color="auto" w:fill="FFFFFF"/>
        </w:rPr>
        <w:t>级研究生新生教育内容安排</w:t>
      </w:r>
    </w:p>
    <w:p w14:paraId="3EEEEE70" w14:textId="77777777" w:rsidR="00932086" w:rsidRDefault="009053D7" w:rsidP="003E1A6A">
      <w:pPr>
        <w:spacing w:beforeLines="50" w:before="156" w:afterLines="50" w:after="156" w:line="600" w:lineRule="exact"/>
        <w:textAlignment w:val="baseline"/>
        <w:rPr>
          <w:rFonts w:ascii="仿宋" w:eastAsia="仿宋" w:hAnsi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一、各部门教育部分</w:t>
      </w:r>
    </w:p>
    <w:tbl>
      <w:tblPr>
        <w:tblStyle w:val="a7"/>
        <w:tblW w:w="13331" w:type="dxa"/>
        <w:jc w:val="center"/>
        <w:tblLook w:val="04A0" w:firstRow="1" w:lastRow="0" w:firstColumn="1" w:lastColumn="0" w:noHBand="0" w:noVBand="1"/>
      </w:tblPr>
      <w:tblGrid>
        <w:gridCol w:w="3397"/>
        <w:gridCol w:w="2127"/>
        <w:gridCol w:w="2551"/>
        <w:gridCol w:w="5256"/>
      </w:tblGrid>
      <w:tr w:rsidR="00BD2DD0" w:rsidRPr="00066334" w14:paraId="0CB32CAA" w14:textId="5007EA4F" w:rsidTr="003E1A6A">
        <w:trPr>
          <w:trHeight w:val="457"/>
          <w:jc w:val="center"/>
        </w:trPr>
        <w:tc>
          <w:tcPr>
            <w:tcW w:w="3397" w:type="dxa"/>
            <w:vAlign w:val="center"/>
          </w:tcPr>
          <w:p w14:paraId="6F3E1A8C" w14:textId="77777777" w:rsidR="00BD2DD0" w:rsidRPr="00066334" w:rsidRDefault="00BD2DD0">
            <w:pPr>
              <w:jc w:val="center"/>
              <w:textAlignment w:val="baseline"/>
              <w:rPr>
                <w:rFonts w:ascii="仿宋" w:eastAsia="仿宋" w:hAnsi="仿宋" w:cs="黑体"/>
                <w:b/>
                <w:kern w:val="0"/>
                <w:sz w:val="28"/>
                <w:szCs w:val="28"/>
                <w:shd w:val="clear" w:color="auto" w:fill="FFFFFF"/>
              </w:rPr>
            </w:pPr>
            <w:r w:rsidRPr="00066334"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  <w:shd w:val="clear" w:color="auto" w:fill="FFFFFF"/>
              </w:rPr>
              <w:t>教育模块</w:t>
            </w:r>
          </w:p>
        </w:tc>
        <w:tc>
          <w:tcPr>
            <w:tcW w:w="2127" w:type="dxa"/>
            <w:vAlign w:val="center"/>
          </w:tcPr>
          <w:p w14:paraId="4F9D2CFE" w14:textId="4B76D347" w:rsidR="00BD2DD0" w:rsidRPr="00066334" w:rsidRDefault="00BD2DD0" w:rsidP="00246725">
            <w:pPr>
              <w:spacing w:line="320" w:lineRule="exact"/>
              <w:jc w:val="center"/>
              <w:textAlignment w:val="baseline"/>
              <w:rPr>
                <w:rFonts w:ascii="仿宋" w:eastAsia="仿宋" w:hAnsi="仿宋" w:cs="黑体"/>
                <w:b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2551" w:type="dxa"/>
            <w:vAlign w:val="center"/>
          </w:tcPr>
          <w:p w14:paraId="69E18394" w14:textId="51734EA7" w:rsidR="00BD2DD0" w:rsidRPr="00066334" w:rsidRDefault="00BD2DD0">
            <w:pPr>
              <w:spacing w:line="320" w:lineRule="exact"/>
              <w:jc w:val="center"/>
              <w:textAlignment w:val="baseline"/>
              <w:rPr>
                <w:rFonts w:ascii="仿宋" w:eastAsia="仿宋" w:hAnsi="仿宋" w:cs="黑体"/>
                <w:b/>
                <w:kern w:val="0"/>
                <w:sz w:val="28"/>
                <w:szCs w:val="28"/>
                <w:shd w:val="clear" w:color="auto" w:fill="FFFFFF"/>
              </w:rPr>
            </w:pPr>
            <w:r w:rsidRPr="00066334"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  <w:shd w:val="clear" w:color="auto" w:fill="FFFFFF"/>
              </w:rPr>
              <w:t>负责单位</w:t>
            </w:r>
          </w:p>
        </w:tc>
        <w:tc>
          <w:tcPr>
            <w:tcW w:w="5256" w:type="dxa"/>
            <w:vAlign w:val="center"/>
          </w:tcPr>
          <w:p w14:paraId="5AB4A93F" w14:textId="15AF129A" w:rsidR="00BD2DD0" w:rsidRPr="00066334" w:rsidRDefault="00BD2DD0" w:rsidP="00CE56ED">
            <w:pPr>
              <w:spacing w:line="320" w:lineRule="exact"/>
              <w:jc w:val="center"/>
              <w:textAlignment w:val="baseline"/>
              <w:rPr>
                <w:rFonts w:ascii="仿宋" w:eastAsia="仿宋" w:hAnsi="仿宋" w:cs="黑体"/>
                <w:b/>
                <w:kern w:val="0"/>
                <w:sz w:val="28"/>
                <w:szCs w:val="28"/>
                <w:shd w:val="clear" w:color="auto" w:fill="FFFFFF"/>
              </w:rPr>
            </w:pPr>
            <w:r w:rsidRPr="00066334"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  <w:shd w:val="clear" w:color="auto" w:fill="FFFFFF"/>
              </w:rPr>
              <w:t>地点</w:t>
            </w:r>
          </w:p>
        </w:tc>
      </w:tr>
      <w:tr w:rsidR="00BD2DD0" w:rsidRPr="00066334" w14:paraId="14D613FB" w14:textId="5FCDB9D7" w:rsidTr="003E1A6A">
        <w:trPr>
          <w:trHeight w:val="522"/>
          <w:jc w:val="center"/>
        </w:trPr>
        <w:tc>
          <w:tcPr>
            <w:tcW w:w="3397" w:type="dxa"/>
            <w:vAlign w:val="center"/>
          </w:tcPr>
          <w:p w14:paraId="50C538F8" w14:textId="77777777" w:rsidR="00BD2DD0" w:rsidRPr="00066334" w:rsidRDefault="00BD2DD0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开学典礼</w:t>
            </w:r>
          </w:p>
        </w:tc>
        <w:tc>
          <w:tcPr>
            <w:tcW w:w="2127" w:type="dxa"/>
            <w:vAlign w:val="center"/>
          </w:tcPr>
          <w:p w14:paraId="6991CAD4" w14:textId="7F986C05" w:rsidR="00BD2DD0" w:rsidRPr="00066334" w:rsidRDefault="00BD2DD0" w:rsidP="00B33368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9月6日8:</w:t>
            </w:r>
            <w:r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2551" w:type="dxa"/>
            <w:vAlign w:val="center"/>
          </w:tcPr>
          <w:p w14:paraId="734BB45A" w14:textId="3C3CFBBA" w:rsidR="00BD2DD0" w:rsidRPr="00066334" w:rsidRDefault="00BD2DD0" w:rsidP="003E1A6A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研究生院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proofErr w:type="gramStart"/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研</w:t>
            </w:r>
            <w:proofErr w:type="gramEnd"/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工部</w:t>
            </w:r>
          </w:p>
        </w:tc>
        <w:tc>
          <w:tcPr>
            <w:tcW w:w="5256" w:type="dxa"/>
            <w:vAlign w:val="center"/>
          </w:tcPr>
          <w:p w14:paraId="725F52C8" w14:textId="2CF5B2D3" w:rsidR="00BD2DD0" w:rsidRPr="00066334" w:rsidRDefault="00BD2DD0" w:rsidP="00CE56ED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南校区北院体育场</w:t>
            </w:r>
          </w:p>
        </w:tc>
      </w:tr>
      <w:tr w:rsidR="00BD2DD0" w:rsidRPr="00066334" w14:paraId="1B47F804" w14:textId="77777777" w:rsidTr="003E1A6A">
        <w:trPr>
          <w:trHeight w:val="504"/>
          <w:jc w:val="center"/>
        </w:trPr>
        <w:tc>
          <w:tcPr>
            <w:tcW w:w="3397" w:type="dxa"/>
            <w:vAlign w:val="center"/>
          </w:tcPr>
          <w:p w14:paraId="4E7D49AC" w14:textId="09C7ADEA" w:rsidR="00BD2DD0" w:rsidRPr="00FB42FC" w:rsidRDefault="00BD2DD0" w:rsidP="00502F8B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FB42F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研究生奖助政策解读</w:t>
            </w:r>
          </w:p>
        </w:tc>
        <w:tc>
          <w:tcPr>
            <w:tcW w:w="2127" w:type="dxa"/>
            <w:vAlign w:val="center"/>
          </w:tcPr>
          <w:p w14:paraId="4ACB6B53" w14:textId="4A782E63" w:rsidR="00BD2DD0" w:rsidRPr="00FB42FC" w:rsidRDefault="00BD2DD0" w:rsidP="00B33368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FB42F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9月</w:t>
            </w:r>
            <w:r w:rsidRPr="00FB42FC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9</w:t>
            </w:r>
            <w:r w:rsidRPr="00FB42F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日1</w:t>
            </w:r>
            <w:r w:rsidRPr="00FB42FC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4</w:t>
            </w:r>
            <w:r w:rsidRPr="00FB42F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FB42FC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2551" w:type="dxa"/>
            <w:vAlign w:val="center"/>
          </w:tcPr>
          <w:p w14:paraId="78E11FB2" w14:textId="632FBF34" w:rsidR="00BD2DD0" w:rsidRPr="00FB42FC" w:rsidRDefault="00BD2DD0" w:rsidP="00502F8B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 w:rsidRPr="00FB42F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研</w:t>
            </w:r>
            <w:proofErr w:type="gramEnd"/>
            <w:r w:rsidRPr="00FB42F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工部</w:t>
            </w:r>
          </w:p>
        </w:tc>
        <w:tc>
          <w:tcPr>
            <w:tcW w:w="5256" w:type="dxa"/>
            <w:vMerge w:val="restart"/>
            <w:vAlign w:val="center"/>
          </w:tcPr>
          <w:p w14:paraId="310BF152" w14:textId="77777777" w:rsidR="00BD2DD0" w:rsidRPr="00066334" w:rsidRDefault="00BD2DD0" w:rsidP="00502F8B">
            <w:pPr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南校区东院</w:t>
            </w:r>
            <w:proofErr w:type="gramStart"/>
            <w:r w:rsidRPr="00066334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伯声报告</w:t>
            </w:r>
            <w:proofErr w:type="gramEnd"/>
            <w:r w:rsidRPr="00066334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厅</w:t>
            </w:r>
          </w:p>
          <w:p w14:paraId="6F89F9FB" w14:textId="1C76349F" w:rsidR="00BD2DD0" w:rsidRPr="00066334" w:rsidRDefault="00BD2DD0" w:rsidP="00B347B4">
            <w:pPr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066334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腾讯会议</w:t>
            </w:r>
            <w:proofErr w:type="gramEnd"/>
            <w:r w:rsidR="00B347B4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（链接另行通知）</w:t>
            </w:r>
          </w:p>
        </w:tc>
      </w:tr>
      <w:tr w:rsidR="00BD2DD0" w:rsidRPr="00066334" w14:paraId="22793980" w14:textId="77777777" w:rsidTr="003E1A6A">
        <w:trPr>
          <w:trHeight w:val="472"/>
          <w:jc w:val="center"/>
        </w:trPr>
        <w:tc>
          <w:tcPr>
            <w:tcW w:w="3397" w:type="dxa"/>
            <w:vAlign w:val="center"/>
          </w:tcPr>
          <w:p w14:paraId="7CFC52AE" w14:textId="25E1F734" w:rsidR="00BD2DD0" w:rsidRPr="00066334" w:rsidRDefault="00BD2DD0" w:rsidP="00502F8B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A634E5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研究生新生心理适应讲座</w:t>
            </w:r>
          </w:p>
        </w:tc>
        <w:tc>
          <w:tcPr>
            <w:tcW w:w="2127" w:type="dxa"/>
            <w:vAlign w:val="center"/>
          </w:tcPr>
          <w:p w14:paraId="5DEF3B71" w14:textId="5B7329DD" w:rsidR="00BD2DD0" w:rsidRPr="00066334" w:rsidRDefault="00BD2DD0" w:rsidP="00502F8B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9月9日1</w:t>
            </w:r>
            <w:r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2551" w:type="dxa"/>
            <w:vAlign w:val="center"/>
          </w:tcPr>
          <w:p w14:paraId="3DC85184" w14:textId="6C19F699" w:rsidR="00BD2DD0" w:rsidRPr="00066334" w:rsidRDefault="00BD2DD0" w:rsidP="00502F8B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学工部</w:t>
            </w:r>
          </w:p>
        </w:tc>
        <w:tc>
          <w:tcPr>
            <w:tcW w:w="5256" w:type="dxa"/>
            <w:vMerge/>
            <w:vAlign w:val="center"/>
          </w:tcPr>
          <w:p w14:paraId="48EC0B45" w14:textId="59807B6D" w:rsidR="00BD2DD0" w:rsidRPr="00066334" w:rsidRDefault="00BD2DD0" w:rsidP="00502F8B">
            <w:pPr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D2DD0" w:rsidRPr="00066334" w14:paraId="7DD29014" w14:textId="4DF7AF27" w:rsidTr="003E1A6A">
        <w:trPr>
          <w:trHeight w:val="454"/>
          <w:jc w:val="center"/>
        </w:trPr>
        <w:tc>
          <w:tcPr>
            <w:tcW w:w="3397" w:type="dxa"/>
            <w:vAlign w:val="center"/>
          </w:tcPr>
          <w:p w14:paraId="73C94F69" w14:textId="3914A75D" w:rsidR="00BD2DD0" w:rsidRPr="00947020" w:rsidRDefault="00B25394" w:rsidP="00502F8B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947020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如何构建</w:t>
            </w:r>
            <w:proofErr w:type="gramStart"/>
            <w:r w:rsidRPr="00947020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和谐导学</w:t>
            </w:r>
            <w:proofErr w:type="gramEnd"/>
            <w:r w:rsidRPr="00947020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关系</w:t>
            </w:r>
          </w:p>
        </w:tc>
        <w:tc>
          <w:tcPr>
            <w:tcW w:w="2127" w:type="dxa"/>
            <w:vAlign w:val="center"/>
          </w:tcPr>
          <w:p w14:paraId="581144F8" w14:textId="0B4B2CC0" w:rsidR="00BD2DD0" w:rsidRPr="00947020" w:rsidRDefault="00BD2DD0" w:rsidP="00947020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947020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9月</w:t>
            </w:r>
            <w:r w:rsidR="00947020" w:rsidRPr="00947020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10</w:t>
            </w:r>
            <w:r w:rsidRPr="00947020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日1</w:t>
            </w:r>
            <w:r w:rsidRPr="00947020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9</w:t>
            </w:r>
            <w:r w:rsidRPr="00947020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947020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2551" w:type="dxa"/>
            <w:vAlign w:val="center"/>
          </w:tcPr>
          <w:p w14:paraId="6210D888" w14:textId="09DAA83B" w:rsidR="00BD2DD0" w:rsidRPr="00947020" w:rsidRDefault="00BD2DD0" w:rsidP="00502F8B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 w:rsidRPr="00947020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研</w:t>
            </w:r>
            <w:proofErr w:type="gramEnd"/>
            <w:r w:rsidRPr="00947020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工部</w:t>
            </w:r>
          </w:p>
        </w:tc>
        <w:tc>
          <w:tcPr>
            <w:tcW w:w="5256" w:type="dxa"/>
            <w:vMerge/>
            <w:vAlign w:val="center"/>
          </w:tcPr>
          <w:p w14:paraId="3207459C" w14:textId="2C636DDE" w:rsidR="00BD2DD0" w:rsidRPr="00C41829" w:rsidRDefault="00BD2DD0" w:rsidP="00502F8B">
            <w:pPr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D2DD0" w:rsidRPr="00066334" w14:paraId="2963B011" w14:textId="1143A644" w:rsidTr="003E1A6A">
        <w:trPr>
          <w:trHeight w:val="423"/>
          <w:jc w:val="center"/>
        </w:trPr>
        <w:tc>
          <w:tcPr>
            <w:tcW w:w="3397" w:type="dxa"/>
            <w:vAlign w:val="center"/>
          </w:tcPr>
          <w:p w14:paraId="4330A370" w14:textId="03B10CBA" w:rsidR="00BD2DD0" w:rsidRPr="00947020" w:rsidRDefault="00BD2DD0" w:rsidP="00502F8B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947020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贷款代偿政策宣讲</w:t>
            </w:r>
          </w:p>
        </w:tc>
        <w:tc>
          <w:tcPr>
            <w:tcW w:w="2127" w:type="dxa"/>
            <w:vAlign w:val="center"/>
          </w:tcPr>
          <w:p w14:paraId="4103BBDC" w14:textId="1084B9A0" w:rsidR="00BD2DD0" w:rsidRPr="00947020" w:rsidRDefault="00BD2DD0" w:rsidP="00502F8B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947020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9月1</w:t>
            </w:r>
            <w:r w:rsidRPr="00947020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947020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日1</w:t>
            </w:r>
            <w:r w:rsidRPr="00947020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0</w:t>
            </w:r>
            <w:r w:rsidRPr="00947020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947020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2551" w:type="dxa"/>
            <w:vAlign w:val="center"/>
          </w:tcPr>
          <w:p w14:paraId="5A4B97DC" w14:textId="4ED1F781" w:rsidR="00BD2DD0" w:rsidRPr="00947020" w:rsidRDefault="00BD2DD0" w:rsidP="00502F8B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947020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学工部</w:t>
            </w:r>
          </w:p>
        </w:tc>
        <w:tc>
          <w:tcPr>
            <w:tcW w:w="5256" w:type="dxa"/>
            <w:vMerge/>
            <w:vAlign w:val="center"/>
          </w:tcPr>
          <w:p w14:paraId="6B4E2E48" w14:textId="49F0763D" w:rsidR="00BD2DD0" w:rsidRPr="00066334" w:rsidRDefault="00BD2DD0" w:rsidP="00502F8B">
            <w:pPr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D2DD0" w:rsidRPr="00066334" w14:paraId="58F3373B" w14:textId="3152671C" w:rsidTr="00B0738E">
        <w:trPr>
          <w:trHeight w:val="528"/>
          <w:jc w:val="center"/>
        </w:trPr>
        <w:tc>
          <w:tcPr>
            <w:tcW w:w="3397" w:type="dxa"/>
            <w:vAlign w:val="center"/>
          </w:tcPr>
          <w:p w14:paraId="70664CF2" w14:textId="3F0E090A" w:rsidR="00BD2DD0" w:rsidRPr="00EE22C5" w:rsidRDefault="00BD2DD0" w:rsidP="00502F8B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E22C5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研究生培养、学位政策解读</w:t>
            </w:r>
          </w:p>
        </w:tc>
        <w:tc>
          <w:tcPr>
            <w:tcW w:w="2127" w:type="dxa"/>
            <w:vAlign w:val="center"/>
          </w:tcPr>
          <w:p w14:paraId="1792E461" w14:textId="63179ED7" w:rsidR="00BD2DD0" w:rsidRPr="00EE22C5" w:rsidRDefault="00BD2DD0" w:rsidP="00B33368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E22C5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9月1</w:t>
            </w:r>
            <w:r w:rsidRPr="00EE22C5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EE22C5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日1</w:t>
            </w:r>
            <w:r w:rsidRPr="00EE22C5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4</w:t>
            </w:r>
            <w:r w:rsidRPr="00EE22C5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EE22C5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2551" w:type="dxa"/>
            <w:vAlign w:val="center"/>
          </w:tcPr>
          <w:p w14:paraId="019D0105" w14:textId="2621518A" w:rsidR="00BD2DD0" w:rsidRPr="00947020" w:rsidRDefault="00BD2DD0" w:rsidP="00502F8B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947020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研究生院</w:t>
            </w:r>
          </w:p>
        </w:tc>
        <w:tc>
          <w:tcPr>
            <w:tcW w:w="5256" w:type="dxa"/>
            <w:vMerge/>
            <w:vAlign w:val="center"/>
          </w:tcPr>
          <w:p w14:paraId="414A66D4" w14:textId="28F4ED9C" w:rsidR="00BD2DD0" w:rsidRPr="00066334" w:rsidRDefault="00BD2DD0" w:rsidP="00502F8B">
            <w:pPr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D2DD0" w:rsidRPr="00066334" w14:paraId="06E228F1" w14:textId="77777777" w:rsidTr="003E1A6A">
        <w:trPr>
          <w:trHeight w:val="484"/>
          <w:jc w:val="center"/>
        </w:trPr>
        <w:tc>
          <w:tcPr>
            <w:tcW w:w="3397" w:type="dxa"/>
            <w:vAlign w:val="center"/>
          </w:tcPr>
          <w:p w14:paraId="0F08F47C" w14:textId="34CC0F05" w:rsidR="00BD2DD0" w:rsidRPr="00EE22C5" w:rsidRDefault="00BD2DD0" w:rsidP="00502F8B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E22C5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研究生职业生涯规划</w:t>
            </w:r>
          </w:p>
        </w:tc>
        <w:tc>
          <w:tcPr>
            <w:tcW w:w="2127" w:type="dxa"/>
            <w:vAlign w:val="center"/>
          </w:tcPr>
          <w:p w14:paraId="2E0BE214" w14:textId="32041EA0" w:rsidR="00BD2DD0" w:rsidRPr="00EE22C5" w:rsidRDefault="00BD2DD0" w:rsidP="00B33368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E22C5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9月1</w:t>
            </w:r>
            <w:r w:rsidRPr="00EE22C5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EE22C5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日1</w:t>
            </w:r>
            <w:r w:rsidRPr="00EE22C5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EE22C5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EE22C5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2551" w:type="dxa"/>
            <w:vAlign w:val="center"/>
          </w:tcPr>
          <w:p w14:paraId="18ECDF54" w14:textId="40EEF101" w:rsidR="00BD2DD0" w:rsidRPr="00947020" w:rsidRDefault="00BD2DD0" w:rsidP="00502F8B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947020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招就处</w:t>
            </w:r>
          </w:p>
        </w:tc>
        <w:tc>
          <w:tcPr>
            <w:tcW w:w="5256" w:type="dxa"/>
            <w:vMerge/>
            <w:vAlign w:val="center"/>
          </w:tcPr>
          <w:p w14:paraId="5240469F" w14:textId="77777777" w:rsidR="00BD2DD0" w:rsidRPr="00066334" w:rsidRDefault="00BD2DD0" w:rsidP="00502F8B">
            <w:pPr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D2DD0" w:rsidRPr="00066334" w14:paraId="616841EF" w14:textId="77777777" w:rsidTr="003E1A6A">
        <w:trPr>
          <w:trHeight w:val="548"/>
          <w:jc w:val="center"/>
        </w:trPr>
        <w:tc>
          <w:tcPr>
            <w:tcW w:w="3397" w:type="dxa"/>
            <w:vAlign w:val="center"/>
          </w:tcPr>
          <w:p w14:paraId="133E4087" w14:textId="3A9392B0" w:rsidR="00BD2DD0" w:rsidRPr="00EE22C5" w:rsidRDefault="00BD2DD0" w:rsidP="00502F8B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E22C5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防</w:t>
            </w:r>
            <w:proofErr w:type="gramStart"/>
            <w:r w:rsidRPr="00EE22C5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诈知识</w:t>
            </w:r>
            <w:proofErr w:type="gramEnd"/>
            <w:r w:rsidRPr="00EE22C5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宣讲</w:t>
            </w:r>
          </w:p>
        </w:tc>
        <w:tc>
          <w:tcPr>
            <w:tcW w:w="2127" w:type="dxa"/>
            <w:vAlign w:val="center"/>
          </w:tcPr>
          <w:p w14:paraId="2A045C11" w14:textId="1574F6C7" w:rsidR="00BD2DD0" w:rsidRPr="00EE22C5" w:rsidRDefault="00BD2DD0" w:rsidP="00B33368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E22C5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9月1</w:t>
            </w:r>
            <w:r w:rsidRPr="00EE22C5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3</w:t>
            </w:r>
            <w:r w:rsidRPr="00EE22C5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日1</w:t>
            </w:r>
            <w:r w:rsidRPr="00EE22C5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EE22C5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:</w:t>
            </w:r>
            <w:r w:rsidRPr="00EE22C5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2551" w:type="dxa"/>
            <w:vAlign w:val="center"/>
          </w:tcPr>
          <w:p w14:paraId="044CD371" w14:textId="77559A23" w:rsidR="00BD2DD0" w:rsidRPr="00066334" w:rsidRDefault="00BD2DD0" w:rsidP="00B33368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保卫处</w:t>
            </w:r>
          </w:p>
        </w:tc>
        <w:tc>
          <w:tcPr>
            <w:tcW w:w="5256" w:type="dxa"/>
            <w:vMerge/>
            <w:vAlign w:val="center"/>
          </w:tcPr>
          <w:p w14:paraId="125852AC" w14:textId="77777777" w:rsidR="00BD2DD0" w:rsidRPr="00066334" w:rsidRDefault="00BD2DD0" w:rsidP="00502F8B">
            <w:pPr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3E1A6A" w:rsidRPr="00066334" w14:paraId="2E928C8F" w14:textId="77777777" w:rsidTr="00B25394">
        <w:trPr>
          <w:trHeight w:val="468"/>
          <w:jc w:val="center"/>
        </w:trPr>
        <w:tc>
          <w:tcPr>
            <w:tcW w:w="3397" w:type="dxa"/>
            <w:vAlign w:val="center"/>
          </w:tcPr>
          <w:p w14:paraId="2A627FCD" w14:textId="26A0FA9E" w:rsidR="003E1A6A" w:rsidRPr="00EE22C5" w:rsidRDefault="003E1A6A" w:rsidP="003E1A6A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E22C5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网络安全知识培训讲座</w:t>
            </w:r>
          </w:p>
        </w:tc>
        <w:tc>
          <w:tcPr>
            <w:tcW w:w="2127" w:type="dxa"/>
            <w:vAlign w:val="center"/>
          </w:tcPr>
          <w:p w14:paraId="1FCD9A1D" w14:textId="192C3A45" w:rsidR="003E1A6A" w:rsidRPr="00EE22C5" w:rsidRDefault="003E1A6A" w:rsidP="003E1A6A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E22C5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9月1</w:t>
            </w:r>
            <w:r w:rsidR="00BF7C5B" w:rsidRPr="00EE22C5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3</w:t>
            </w:r>
            <w:r w:rsidRPr="00EE22C5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日19:00</w:t>
            </w:r>
          </w:p>
        </w:tc>
        <w:tc>
          <w:tcPr>
            <w:tcW w:w="2551" w:type="dxa"/>
            <w:vAlign w:val="center"/>
          </w:tcPr>
          <w:p w14:paraId="2D9E1EAE" w14:textId="08BB50ED" w:rsidR="003E1A6A" w:rsidRPr="00066334" w:rsidRDefault="003E1A6A" w:rsidP="003E1A6A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信网处</w:t>
            </w:r>
            <w:proofErr w:type="gramEnd"/>
          </w:p>
        </w:tc>
        <w:tc>
          <w:tcPr>
            <w:tcW w:w="5256" w:type="dxa"/>
            <w:vAlign w:val="center"/>
          </w:tcPr>
          <w:p w14:paraId="260BD261" w14:textId="1B35E90F" w:rsidR="003E1A6A" w:rsidRPr="003E1A6A" w:rsidRDefault="003E1A6A" w:rsidP="003E1A6A">
            <w:pPr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3E1A6A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北校区</w:t>
            </w:r>
            <w:proofErr w:type="gramStart"/>
            <w:r w:rsidRPr="003E1A6A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北辰楼</w:t>
            </w:r>
            <w:proofErr w:type="gramEnd"/>
            <w:r w:rsidRPr="003E1A6A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会议中心二层报告厅</w:t>
            </w:r>
          </w:p>
        </w:tc>
      </w:tr>
      <w:tr w:rsidR="003E1A6A" w:rsidRPr="00066334" w14:paraId="6ABC1130" w14:textId="77777777" w:rsidTr="003E1A6A">
        <w:trPr>
          <w:trHeight w:val="728"/>
          <w:jc w:val="center"/>
        </w:trPr>
        <w:tc>
          <w:tcPr>
            <w:tcW w:w="3397" w:type="dxa"/>
            <w:vAlign w:val="center"/>
          </w:tcPr>
          <w:p w14:paraId="2C7B7320" w14:textId="538C655D" w:rsidR="003E1A6A" w:rsidRPr="00066334" w:rsidRDefault="003E1A6A" w:rsidP="003E1A6A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生命安全与健康教育</w:t>
            </w:r>
          </w:p>
        </w:tc>
        <w:tc>
          <w:tcPr>
            <w:tcW w:w="2127" w:type="dxa"/>
            <w:vAlign w:val="center"/>
          </w:tcPr>
          <w:p w14:paraId="16FC6C2B" w14:textId="4C1990A7" w:rsidR="003E1A6A" w:rsidRDefault="003E1A6A" w:rsidP="003E1A6A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待定</w:t>
            </w:r>
          </w:p>
        </w:tc>
        <w:tc>
          <w:tcPr>
            <w:tcW w:w="2551" w:type="dxa"/>
            <w:vAlign w:val="center"/>
          </w:tcPr>
          <w:p w14:paraId="6CCE636B" w14:textId="0BCF37C7" w:rsidR="003E1A6A" w:rsidRPr="00066334" w:rsidRDefault="003E1A6A" w:rsidP="003E1A6A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校医院</w:t>
            </w:r>
          </w:p>
        </w:tc>
        <w:tc>
          <w:tcPr>
            <w:tcW w:w="5256" w:type="dxa"/>
            <w:vAlign w:val="center"/>
          </w:tcPr>
          <w:p w14:paraId="44C8E9BF" w14:textId="4D0FBE9F" w:rsidR="003E1A6A" w:rsidRPr="003E1A6A" w:rsidRDefault="008608C2" w:rsidP="003E1A6A">
            <w:pPr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待定</w:t>
            </w:r>
          </w:p>
        </w:tc>
      </w:tr>
    </w:tbl>
    <w:p w14:paraId="09AE0B0F" w14:textId="77777777" w:rsidR="007A46FD" w:rsidRDefault="007A46FD" w:rsidP="007A46FD">
      <w:pPr>
        <w:spacing w:beforeLines="100" w:before="312" w:afterLines="100" w:after="312" w:line="600" w:lineRule="exact"/>
        <w:textAlignment w:val="baseline"/>
        <w:rPr>
          <w:rFonts w:ascii="仿宋" w:eastAsia="仿宋" w:hAnsi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lastRenderedPageBreak/>
        <w:t>二、学院（系）组织教育部分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12"/>
        <w:gridCol w:w="3538"/>
        <w:gridCol w:w="2268"/>
        <w:gridCol w:w="2138"/>
      </w:tblGrid>
      <w:tr w:rsidR="00BD2DD0" w:rsidRPr="00066334" w14:paraId="4DF3EB2B" w14:textId="77777777" w:rsidTr="00BD2DD0">
        <w:trPr>
          <w:trHeight w:val="400"/>
          <w:jc w:val="center"/>
        </w:trPr>
        <w:tc>
          <w:tcPr>
            <w:tcW w:w="4112" w:type="dxa"/>
            <w:vAlign w:val="center"/>
          </w:tcPr>
          <w:p w14:paraId="74EB06C1" w14:textId="77777777" w:rsidR="00BD2DD0" w:rsidRPr="00066334" w:rsidRDefault="00BD2DD0" w:rsidP="00882713">
            <w:pPr>
              <w:jc w:val="center"/>
              <w:textAlignment w:val="baseline"/>
              <w:rPr>
                <w:rFonts w:ascii="仿宋" w:eastAsia="仿宋" w:hAnsi="仿宋" w:cs="黑体"/>
                <w:b/>
                <w:kern w:val="0"/>
                <w:sz w:val="28"/>
                <w:szCs w:val="28"/>
                <w:shd w:val="clear" w:color="auto" w:fill="FFFFFF"/>
              </w:rPr>
            </w:pPr>
            <w:r w:rsidRPr="00066334"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  <w:shd w:val="clear" w:color="auto" w:fill="FFFFFF"/>
              </w:rPr>
              <w:t>教育模块</w:t>
            </w:r>
          </w:p>
        </w:tc>
        <w:tc>
          <w:tcPr>
            <w:tcW w:w="3538" w:type="dxa"/>
            <w:vAlign w:val="center"/>
          </w:tcPr>
          <w:p w14:paraId="776EFED0" w14:textId="77777777" w:rsidR="00BD2DD0" w:rsidRPr="00066334" w:rsidRDefault="00BD2DD0" w:rsidP="00882713">
            <w:pPr>
              <w:jc w:val="center"/>
              <w:textAlignment w:val="baseline"/>
              <w:rPr>
                <w:rFonts w:ascii="仿宋" w:eastAsia="仿宋" w:hAnsi="仿宋" w:cs="黑体"/>
                <w:b/>
                <w:kern w:val="0"/>
                <w:sz w:val="28"/>
                <w:szCs w:val="28"/>
                <w:shd w:val="clear" w:color="auto" w:fill="FFFFFF"/>
              </w:rPr>
            </w:pPr>
            <w:r w:rsidRPr="00066334"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  <w:shd w:val="clear" w:color="auto" w:fill="FFFFFF"/>
              </w:rPr>
              <w:t>教育形式</w:t>
            </w:r>
          </w:p>
        </w:tc>
        <w:tc>
          <w:tcPr>
            <w:tcW w:w="2268" w:type="dxa"/>
            <w:vAlign w:val="center"/>
          </w:tcPr>
          <w:p w14:paraId="42FB35AC" w14:textId="77777777" w:rsidR="00BD2DD0" w:rsidRPr="00066334" w:rsidRDefault="00BD2DD0" w:rsidP="00882713">
            <w:pPr>
              <w:spacing w:line="320" w:lineRule="exact"/>
              <w:jc w:val="center"/>
              <w:textAlignment w:val="baseline"/>
              <w:rPr>
                <w:rFonts w:ascii="仿宋" w:eastAsia="仿宋" w:hAnsi="仿宋" w:cs="黑体"/>
                <w:b/>
                <w:kern w:val="0"/>
                <w:sz w:val="28"/>
                <w:szCs w:val="28"/>
                <w:shd w:val="clear" w:color="auto" w:fill="FFFFFF"/>
              </w:rPr>
            </w:pPr>
            <w:r w:rsidRPr="00066334"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  <w:shd w:val="clear" w:color="auto" w:fill="FFFFFF"/>
              </w:rPr>
              <w:t>负责单位</w:t>
            </w:r>
          </w:p>
        </w:tc>
        <w:tc>
          <w:tcPr>
            <w:tcW w:w="2138" w:type="dxa"/>
            <w:vAlign w:val="center"/>
          </w:tcPr>
          <w:p w14:paraId="3A46ECB7" w14:textId="77777777" w:rsidR="00BD2DD0" w:rsidRPr="00066334" w:rsidRDefault="00BD2DD0" w:rsidP="00882713">
            <w:pPr>
              <w:spacing w:line="320" w:lineRule="exact"/>
              <w:jc w:val="center"/>
              <w:textAlignment w:val="baseline"/>
              <w:rPr>
                <w:rFonts w:ascii="仿宋" w:eastAsia="仿宋" w:hAnsi="仿宋" w:cs="黑体"/>
                <w:b/>
                <w:kern w:val="0"/>
                <w:sz w:val="28"/>
                <w:szCs w:val="28"/>
                <w:shd w:val="clear" w:color="auto" w:fill="FFFFFF"/>
              </w:rPr>
            </w:pPr>
            <w:r w:rsidRPr="00066334"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  <w:shd w:val="clear" w:color="auto" w:fill="FFFFFF"/>
              </w:rPr>
              <w:t>时间</w:t>
            </w:r>
          </w:p>
        </w:tc>
      </w:tr>
      <w:tr w:rsidR="00BD2DD0" w:rsidRPr="00066334" w14:paraId="0717F288" w14:textId="77777777" w:rsidTr="00BD2DD0">
        <w:trPr>
          <w:jc w:val="center"/>
        </w:trPr>
        <w:tc>
          <w:tcPr>
            <w:tcW w:w="4112" w:type="dxa"/>
            <w:vAlign w:val="center"/>
          </w:tcPr>
          <w:p w14:paraId="21919D6D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学院（系）开学典礼</w:t>
            </w:r>
          </w:p>
        </w:tc>
        <w:tc>
          <w:tcPr>
            <w:tcW w:w="3538" w:type="dxa"/>
            <w:vAlign w:val="center"/>
          </w:tcPr>
          <w:p w14:paraId="6A51190A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学院（系）自定</w:t>
            </w:r>
          </w:p>
        </w:tc>
        <w:tc>
          <w:tcPr>
            <w:tcW w:w="2268" w:type="dxa"/>
            <w:vMerge w:val="restart"/>
            <w:vAlign w:val="center"/>
          </w:tcPr>
          <w:p w14:paraId="14953CA0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各学院（系）</w:t>
            </w:r>
          </w:p>
        </w:tc>
        <w:tc>
          <w:tcPr>
            <w:tcW w:w="2138" w:type="dxa"/>
            <w:vMerge w:val="restart"/>
            <w:vAlign w:val="center"/>
          </w:tcPr>
          <w:p w14:paraId="3C4390D4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学院（系）自定</w:t>
            </w:r>
          </w:p>
        </w:tc>
      </w:tr>
      <w:tr w:rsidR="00BD2DD0" w:rsidRPr="00066334" w14:paraId="79FB1333" w14:textId="77777777" w:rsidTr="00BD2DD0">
        <w:trPr>
          <w:jc w:val="center"/>
        </w:trPr>
        <w:tc>
          <w:tcPr>
            <w:tcW w:w="4112" w:type="dxa"/>
            <w:vAlign w:val="center"/>
          </w:tcPr>
          <w:p w14:paraId="3CBFF2E5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专业教育</w:t>
            </w:r>
          </w:p>
        </w:tc>
        <w:tc>
          <w:tcPr>
            <w:tcW w:w="3538" w:type="dxa"/>
            <w:vAlign w:val="center"/>
          </w:tcPr>
          <w:p w14:paraId="2AD60A78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学院（系）自定</w:t>
            </w:r>
          </w:p>
        </w:tc>
        <w:tc>
          <w:tcPr>
            <w:tcW w:w="2268" w:type="dxa"/>
            <w:vMerge/>
            <w:vAlign w:val="center"/>
          </w:tcPr>
          <w:p w14:paraId="21A1A593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8" w:type="dxa"/>
            <w:vMerge/>
          </w:tcPr>
          <w:p w14:paraId="5159B82A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BD2DD0" w:rsidRPr="00066334" w14:paraId="4881549F" w14:textId="77777777" w:rsidTr="00BD2DD0">
        <w:trPr>
          <w:jc w:val="center"/>
        </w:trPr>
        <w:tc>
          <w:tcPr>
            <w:tcW w:w="4112" w:type="dxa"/>
            <w:vAlign w:val="center"/>
          </w:tcPr>
          <w:p w14:paraId="301C739B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师生见面会</w:t>
            </w:r>
          </w:p>
        </w:tc>
        <w:tc>
          <w:tcPr>
            <w:tcW w:w="3538" w:type="dxa"/>
            <w:vAlign w:val="center"/>
          </w:tcPr>
          <w:p w14:paraId="4E8BC053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学院（系）组织</w:t>
            </w:r>
          </w:p>
        </w:tc>
        <w:tc>
          <w:tcPr>
            <w:tcW w:w="2268" w:type="dxa"/>
            <w:vMerge/>
            <w:vAlign w:val="center"/>
          </w:tcPr>
          <w:p w14:paraId="4B5096DA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8" w:type="dxa"/>
            <w:vMerge/>
          </w:tcPr>
          <w:p w14:paraId="6DB80AC0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BD2DD0" w:rsidRPr="00066334" w14:paraId="02737406" w14:textId="77777777" w:rsidTr="00BD2DD0">
        <w:trPr>
          <w:jc w:val="center"/>
        </w:trPr>
        <w:tc>
          <w:tcPr>
            <w:tcW w:w="4112" w:type="dxa"/>
            <w:vAlign w:val="center"/>
          </w:tcPr>
          <w:p w14:paraId="24982EC1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新生第一次班会</w:t>
            </w:r>
          </w:p>
        </w:tc>
        <w:tc>
          <w:tcPr>
            <w:tcW w:w="3538" w:type="dxa"/>
            <w:vAlign w:val="center"/>
          </w:tcPr>
          <w:p w14:paraId="7D467787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学院（系）组织</w:t>
            </w:r>
          </w:p>
        </w:tc>
        <w:tc>
          <w:tcPr>
            <w:tcW w:w="2268" w:type="dxa"/>
            <w:vMerge/>
            <w:vAlign w:val="center"/>
          </w:tcPr>
          <w:p w14:paraId="10809BFB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8" w:type="dxa"/>
            <w:vMerge/>
          </w:tcPr>
          <w:p w14:paraId="30ECAB46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BD2DD0" w:rsidRPr="00066334" w14:paraId="2F204E9A" w14:textId="77777777" w:rsidTr="00BD2DD0">
        <w:trPr>
          <w:jc w:val="center"/>
        </w:trPr>
        <w:tc>
          <w:tcPr>
            <w:tcW w:w="4112" w:type="dxa"/>
            <w:vAlign w:val="center"/>
          </w:tcPr>
          <w:p w14:paraId="2236CA9F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学习研究生手册</w:t>
            </w:r>
          </w:p>
        </w:tc>
        <w:tc>
          <w:tcPr>
            <w:tcW w:w="3538" w:type="dxa"/>
            <w:vAlign w:val="center"/>
          </w:tcPr>
          <w:p w14:paraId="2B07F155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学院（系）讲授</w:t>
            </w:r>
          </w:p>
        </w:tc>
        <w:tc>
          <w:tcPr>
            <w:tcW w:w="2268" w:type="dxa"/>
            <w:vMerge/>
            <w:vAlign w:val="center"/>
          </w:tcPr>
          <w:p w14:paraId="34E6DB42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8" w:type="dxa"/>
            <w:vMerge/>
          </w:tcPr>
          <w:p w14:paraId="17764420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BD2DD0" w:rsidRPr="00066334" w14:paraId="26C45E4A" w14:textId="77777777" w:rsidTr="00BD2DD0">
        <w:trPr>
          <w:jc w:val="center"/>
        </w:trPr>
        <w:tc>
          <w:tcPr>
            <w:tcW w:w="4112" w:type="dxa"/>
            <w:vAlign w:val="center"/>
          </w:tcPr>
          <w:p w14:paraId="05742EA9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学术规范与科学道德教育</w:t>
            </w:r>
          </w:p>
        </w:tc>
        <w:tc>
          <w:tcPr>
            <w:tcW w:w="3538" w:type="dxa"/>
            <w:vAlign w:val="center"/>
          </w:tcPr>
          <w:p w14:paraId="552EAC29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学院（系）讲授</w:t>
            </w:r>
          </w:p>
        </w:tc>
        <w:tc>
          <w:tcPr>
            <w:tcW w:w="2268" w:type="dxa"/>
            <w:vMerge/>
            <w:vAlign w:val="center"/>
          </w:tcPr>
          <w:p w14:paraId="6F023D58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8" w:type="dxa"/>
            <w:vMerge/>
          </w:tcPr>
          <w:p w14:paraId="43F846E3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BD2DD0" w:rsidRPr="00066334" w14:paraId="22F80116" w14:textId="77777777" w:rsidTr="00BD2DD0">
        <w:trPr>
          <w:jc w:val="center"/>
        </w:trPr>
        <w:tc>
          <w:tcPr>
            <w:tcW w:w="4112" w:type="dxa"/>
            <w:vAlign w:val="center"/>
          </w:tcPr>
          <w:p w14:paraId="5661FEF8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培养计划制定与选课</w:t>
            </w:r>
          </w:p>
        </w:tc>
        <w:tc>
          <w:tcPr>
            <w:tcW w:w="3538" w:type="dxa"/>
            <w:vAlign w:val="center"/>
          </w:tcPr>
          <w:p w14:paraId="087F51E1" w14:textId="77777777" w:rsidR="00BD2DD0" w:rsidRPr="00066334" w:rsidRDefault="00BD2DD0" w:rsidP="00882713">
            <w:pPr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学院（系）讲授</w:t>
            </w:r>
          </w:p>
        </w:tc>
        <w:tc>
          <w:tcPr>
            <w:tcW w:w="2268" w:type="dxa"/>
            <w:vMerge/>
            <w:vAlign w:val="center"/>
          </w:tcPr>
          <w:p w14:paraId="78D3E4EF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8" w:type="dxa"/>
            <w:vMerge/>
          </w:tcPr>
          <w:p w14:paraId="74029AC2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BD2DD0" w:rsidRPr="00066334" w14:paraId="64C118CE" w14:textId="77777777" w:rsidTr="00BD2DD0">
        <w:trPr>
          <w:jc w:val="center"/>
        </w:trPr>
        <w:tc>
          <w:tcPr>
            <w:tcW w:w="4112" w:type="dxa"/>
            <w:vAlign w:val="center"/>
          </w:tcPr>
          <w:p w14:paraId="1F4E5F2B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图书文献查阅与检索技术</w:t>
            </w:r>
          </w:p>
        </w:tc>
        <w:tc>
          <w:tcPr>
            <w:tcW w:w="3538" w:type="dxa"/>
            <w:vAlign w:val="center"/>
          </w:tcPr>
          <w:p w14:paraId="1CA5B49D" w14:textId="77777777" w:rsidR="00BD2DD0" w:rsidRPr="00066334" w:rsidRDefault="00BD2DD0" w:rsidP="00882713">
            <w:pPr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学院（系）讲授</w:t>
            </w:r>
          </w:p>
        </w:tc>
        <w:tc>
          <w:tcPr>
            <w:tcW w:w="2268" w:type="dxa"/>
            <w:vMerge/>
            <w:vAlign w:val="center"/>
          </w:tcPr>
          <w:p w14:paraId="7896113E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8" w:type="dxa"/>
            <w:vMerge/>
          </w:tcPr>
          <w:p w14:paraId="30205DF4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BD2DD0" w:rsidRPr="00066334" w14:paraId="1690C846" w14:textId="77777777" w:rsidTr="00BD2DD0">
        <w:trPr>
          <w:jc w:val="center"/>
        </w:trPr>
        <w:tc>
          <w:tcPr>
            <w:tcW w:w="4112" w:type="dxa"/>
            <w:vAlign w:val="center"/>
          </w:tcPr>
          <w:p w14:paraId="5EE17565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廉洁教育</w:t>
            </w:r>
          </w:p>
        </w:tc>
        <w:tc>
          <w:tcPr>
            <w:tcW w:w="3538" w:type="dxa"/>
            <w:vAlign w:val="center"/>
          </w:tcPr>
          <w:p w14:paraId="0A618660" w14:textId="77777777" w:rsidR="00BD2DD0" w:rsidRPr="00066334" w:rsidRDefault="00BD2DD0" w:rsidP="00882713">
            <w:pPr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学院（系）讲授</w:t>
            </w:r>
          </w:p>
        </w:tc>
        <w:tc>
          <w:tcPr>
            <w:tcW w:w="2268" w:type="dxa"/>
            <w:vMerge/>
            <w:vAlign w:val="center"/>
          </w:tcPr>
          <w:p w14:paraId="1AFA53C2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8" w:type="dxa"/>
            <w:vMerge/>
          </w:tcPr>
          <w:p w14:paraId="106BE730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BD2DD0" w:rsidRPr="00066334" w14:paraId="7B35C636" w14:textId="77777777" w:rsidTr="00BD2DD0">
        <w:trPr>
          <w:jc w:val="center"/>
        </w:trPr>
        <w:tc>
          <w:tcPr>
            <w:tcW w:w="4112" w:type="dxa"/>
            <w:vAlign w:val="center"/>
          </w:tcPr>
          <w:p w14:paraId="4B5FE2DF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实验室安全教育</w:t>
            </w:r>
          </w:p>
        </w:tc>
        <w:tc>
          <w:tcPr>
            <w:tcW w:w="3538" w:type="dxa"/>
            <w:vAlign w:val="center"/>
          </w:tcPr>
          <w:p w14:paraId="388F5CC1" w14:textId="77777777" w:rsidR="00BD2DD0" w:rsidRPr="00066334" w:rsidRDefault="00BD2DD0" w:rsidP="00882713">
            <w:pPr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学院（系）讲授</w:t>
            </w:r>
          </w:p>
        </w:tc>
        <w:tc>
          <w:tcPr>
            <w:tcW w:w="2268" w:type="dxa"/>
            <w:vMerge/>
            <w:vAlign w:val="center"/>
          </w:tcPr>
          <w:p w14:paraId="0E5F631A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8" w:type="dxa"/>
            <w:vMerge/>
          </w:tcPr>
          <w:p w14:paraId="7C69A041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BD2DD0" w:rsidRPr="00066334" w14:paraId="55FCE85F" w14:textId="77777777" w:rsidTr="00BD2DD0">
        <w:trPr>
          <w:jc w:val="center"/>
        </w:trPr>
        <w:tc>
          <w:tcPr>
            <w:tcW w:w="4112" w:type="dxa"/>
            <w:vAlign w:val="center"/>
          </w:tcPr>
          <w:p w14:paraId="5901F556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学生社区管理暂行办法</w:t>
            </w:r>
          </w:p>
        </w:tc>
        <w:tc>
          <w:tcPr>
            <w:tcW w:w="3538" w:type="dxa"/>
            <w:vAlign w:val="center"/>
          </w:tcPr>
          <w:p w14:paraId="3B2DB77D" w14:textId="77777777" w:rsidR="00BD2DD0" w:rsidRPr="00066334" w:rsidRDefault="00BD2DD0" w:rsidP="00882713">
            <w:pPr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学院（系）讲授</w:t>
            </w:r>
          </w:p>
        </w:tc>
        <w:tc>
          <w:tcPr>
            <w:tcW w:w="2268" w:type="dxa"/>
            <w:vMerge/>
            <w:vAlign w:val="center"/>
          </w:tcPr>
          <w:p w14:paraId="648AE5FB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8" w:type="dxa"/>
            <w:vMerge/>
          </w:tcPr>
          <w:p w14:paraId="3FA5C82B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BD2DD0" w:rsidRPr="00066334" w14:paraId="73A877DA" w14:textId="77777777" w:rsidTr="00B0738E">
        <w:trPr>
          <w:trHeight w:val="456"/>
          <w:jc w:val="center"/>
        </w:trPr>
        <w:tc>
          <w:tcPr>
            <w:tcW w:w="4112" w:type="dxa"/>
            <w:vAlign w:val="center"/>
          </w:tcPr>
          <w:p w14:paraId="626B5AAD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新生入校体检</w:t>
            </w:r>
          </w:p>
        </w:tc>
        <w:tc>
          <w:tcPr>
            <w:tcW w:w="3538" w:type="dxa"/>
            <w:vAlign w:val="center"/>
          </w:tcPr>
          <w:p w14:paraId="4B829AB4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学院（系）组织</w:t>
            </w:r>
          </w:p>
        </w:tc>
        <w:tc>
          <w:tcPr>
            <w:tcW w:w="2268" w:type="dxa"/>
            <w:vAlign w:val="center"/>
          </w:tcPr>
          <w:p w14:paraId="7E8F096B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校医院</w:t>
            </w:r>
          </w:p>
        </w:tc>
        <w:tc>
          <w:tcPr>
            <w:tcW w:w="2138" w:type="dxa"/>
            <w:vAlign w:val="center"/>
          </w:tcPr>
          <w:p w14:paraId="5069532B" w14:textId="77777777" w:rsidR="00BD2DD0" w:rsidRPr="00066334" w:rsidRDefault="00BD2DD0" w:rsidP="00882713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06633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shd w:val="clear" w:color="auto" w:fill="FFFFFF"/>
              </w:rPr>
              <w:t>学校统一安排</w:t>
            </w:r>
          </w:p>
        </w:tc>
      </w:tr>
    </w:tbl>
    <w:p w14:paraId="74E6CC02" w14:textId="77777777" w:rsidR="00932086" w:rsidRDefault="00932086" w:rsidP="00EE3E4C">
      <w:pPr>
        <w:widowControl/>
        <w:jc w:val="left"/>
        <w:rPr>
          <w:rFonts w:ascii="仿宋" w:eastAsia="仿宋" w:hAnsi="仿宋"/>
          <w:b/>
          <w:sz w:val="32"/>
          <w:szCs w:val="32"/>
          <w:shd w:val="clear" w:color="auto" w:fill="FFFFFF"/>
        </w:rPr>
      </w:pPr>
    </w:p>
    <w:sectPr w:rsidR="00932086" w:rsidSect="00BD2D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3FE8" w14:textId="77777777" w:rsidR="001D3839" w:rsidRDefault="001D3839" w:rsidP="006D62EA">
      <w:r>
        <w:separator/>
      </w:r>
    </w:p>
  </w:endnote>
  <w:endnote w:type="continuationSeparator" w:id="0">
    <w:p w14:paraId="19750B67" w14:textId="77777777" w:rsidR="001D3839" w:rsidRDefault="001D3839" w:rsidP="006D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1073" w14:textId="77777777" w:rsidR="001D3839" w:rsidRDefault="001D3839" w:rsidP="006D62EA">
      <w:r>
        <w:separator/>
      </w:r>
    </w:p>
  </w:footnote>
  <w:footnote w:type="continuationSeparator" w:id="0">
    <w:p w14:paraId="52D51DDA" w14:textId="77777777" w:rsidR="001D3839" w:rsidRDefault="001D3839" w:rsidP="006D6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F17B"/>
    <w:multiLevelType w:val="singleLevel"/>
    <w:tmpl w:val="0C99F17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4NDY3ZTNiM2Q2ZTJiNTBkN2U0ODljYzJmNmVlM2IifQ=="/>
  </w:docVars>
  <w:rsids>
    <w:rsidRoot w:val="00CE17EE"/>
    <w:rsid w:val="00043A85"/>
    <w:rsid w:val="00055E37"/>
    <w:rsid w:val="00066334"/>
    <w:rsid w:val="000B52AC"/>
    <w:rsid w:val="000D734A"/>
    <w:rsid w:val="00180C7F"/>
    <w:rsid w:val="001D3839"/>
    <w:rsid w:val="001E0E93"/>
    <w:rsid w:val="00242F08"/>
    <w:rsid w:val="00245E36"/>
    <w:rsid w:val="00246725"/>
    <w:rsid w:val="00247AF3"/>
    <w:rsid w:val="002851AF"/>
    <w:rsid w:val="0029532D"/>
    <w:rsid w:val="002F17BC"/>
    <w:rsid w:val="00341F5B"/>
    <w:rsid w:val="00380E9F"/>
    <w:rsid w:val="003952BF"/>
    <w:rsid w:val="003B6DDF"/>
    <w:rsid w:val="003E1A6A"/>
    <w:rsid w:val="00412A09"/>
    <w:rsid w:val="004A2562"/>
    <w:rsid w:val="00502F8B"/>
    <w:rsid w:val="00506099"/>
    <w:rsid w:val="005B36D3"/>
    <w:rsid w:val="005B40D4"/>
    <w:rsid w:val="005E1E46"/>
    <w:rsid w:val="00616981"/>
    <w:rsid w:val="0063233C"/>
    <w:rsid w:val="00662CB6"/>
    <w:rsid w:val="00675394"/>
    <w:rsid w:val="00676CCB"/>
    <w:rsid w:val="00696F35"/>
    <w:rsid w:val="006C042A"/>
    <w:rsid w:val="006D62EA"/>
    <w:rsid w:val="006F21C8"/>
    <w:rsid w:val="00700DF2"/>
    <w:rsid w:val="00737A81"/>
    <w:rsid w:val="0076477E"/>
    <w:rsid w:val="00791701"/>
    <w:rsid w:val="007A46FD"/>
    <w:rsid w:val="007D4CCF"/>
    <w:rsid w:val="008608C2"/>
    <w:rsid w:val="00861289"/>
    <w:rsid w:val="0086409C"/>
    <w:rsid w:val="00874D9B"/>
    <w:rsid w:val="008A4EBE"/>
    <w:rsid w:val="008A593C"/>
    <w:rsid w:val="008F6D54"/>
    <w:rsid w:val="009053D7"/>
    <w:rsid w:val="0091379B"/>
    <w:rsid w:val="00925617"/>
    <w:rsid w:val="00932053"/>
    <w:rsid w:val="00932086"/>
    <w:rsid w:val="00947020"/>
    <w:rsid w:val="009E31AE"/>
    <w:rsid w:val="00A274CB"/>
    <w:rsid w:val="00A634E5"/>
    <w:rsid w:val="00AC27F9"/>
    <w:rsid w:val="00AC42D6"/>
    <w:rsid w:val="00B0738E"/>
    <w:rsid w:val="00B25394"/>
    <w:rsid w:val="00B33368"/>
    <w:rsid w:val="00B347B4"/>
    <w:rsid w:val="00B63ECA"/>
    <w:rsid w:val="00BB1DEB"/>
    <w:rsid w:val="00BC57F2"/>
    <w:rsid w:val="00BD2DD0"/>
    <w:rsid w:val="00BF0386"/>
    <w:rsid w:val="00BF7C5B"/>
    <w:rsid w:val="00C411CE"/>
    <w:rsid w:val="00C41829"/>
    <w:rsid w:val="00CB0961"/>
    <w:rsid w:val="00CE17EE"/>
    <w:rsid w:val="00CE56ED"/>
    <w:rsid w:val="00CE6DB1"/>
    <w:rsid w:val="00D218DE"/>
    <w:rsid w:val="00D422DB"/>
    <w:rsid w:val="00D66E28"/>
    <w:rsid w:val="00D829E7"/>
    <w:rsid w:val="00DE78D6"/>
    <w:rsid w:val="00DF31A6"/>
    <w:rsid w:val="00E14D2B"/>
    <w:rsid w:val="00E50383"/>
    <w:rsid w:val="00E8182A"/>
    <w:rsid w:val="00EB6215"/>
    <w:rsid w:val="00ED1652"/>
    <w:rsid w:val="00EE22C5"/>
    <w:rsid w:val="00EE3E4C"/>
    <w:rsid w:val="00EE7625"/>
    <w:rsid w:val="00F6030F"/>
    <w:rsid w:val="00F70C74"/>
    <w:rsid w:val="00F71D2E"/>
    <w:rsid w:val="00FB42FC"/>
    <w:rsid w:val="00FB5487"/>
    <w:rsid w:val="00FD470E"/>
    <w:rsid w:val="245D1C4D"/>
    <w:rsid w:val="24B16D08"/>
    <w:rsid w:val="253152E6"/>
    <w:rsid w:val="26BE1AF3"/>
    <w:rsid w:val="2A106D9F"/>
    <w:rsid w:val="2DBA725F"/>
    <w:rsid w:val="2EC87FDD"/>
    <w:rsid w:val="304E08DD"/>
    <w:rsid w:val="318766B4"/>
    <w:rsid w:val="3334417F"/>
    <w:rsid w:val="40AA56DE"/>
    <w:rsid w:val="43A458F9"/>
    <w:rsid w:val="44DD0DAE"/>
    <w:rsid w:val="45EF7D18"/>
    <w:rsid w:val="4BC012FC"/>
    <w:rsid w:val="4BE60F1D"/>
    <w:rsid w:val="4CCF5723"/>
    <w:rsid w:val="4CEE24D4"/>
    <w:rsid w:val="4CFF46DA"/>
    <w:rsid w:val="515643ED"/>
    <w:rsid w:val="59D77668"/>
    <w:rsid w:val="5D0969B7"/>
    <w:rsid w:val="62820876"/>
    <w:rsid w:val="64B75274"/>
    <w:rsid w:val="6B607646"/>
    <w:rsid w:val="6DD8708C"/>
    <w:rsid w:val="794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EB52D"/>
  <w15:docId w15:val="{1D1FA100-1A35-4706-AF77-3B8BCA11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5E1E4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E1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张艳萍</dc:creator>
  <cp:lastModifiedBy>郭旭</cp:lastModifiedBy>
  <cp:revision>68</cp:revision>
  <cp:lastPrinted>2024-09-05T03:37:00Z</cp:lastPrinted>
  <dcterms:created xsi:type="dcterms:W3CDTF">2022-09-01T03:18:00Z</dcterms:created>
  <dcterms:modified xsi:type="dcterms:W3CDTF">2024-09-09T01:52:00Z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19372046589143E087A12A5E3201181A_13</vt:lpwstr>
  </property>
</Properties>
</file>